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A74" w:rsidRDefault="00EC3A74" w:rsidP="009273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EC3A74" w:rsidRDefault="00EC3A74" w:rsidP="009273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3A74" w:rsidRPr="00EC3A74" w:rsidRDefault="00EC3A74" w:rsidP="00EC3A74">
      <w:pPr>
        <w:rPr>
          <w:rFonts w:cs="Times New Roman"/>
          <w:b/>
          <w:bCs/>
          <w:sz w:val="20"/>
          <w:szCs w:val="20"/>
        </w:rPr>
      </w:pPr>
      <w:r w:rsidRPr="00EC3A74">
        <w:rPr>
          <w:rFonts w:cs="Times New Roman"/>
          <w:b/>
          <w:bCs/>
          <w:sz w:val="20"/>
          <w:szCs w:val="20"/>
        </w:rPr>
        <w:t>Allegato 1</w:t>
      </w:r>
    </w:p>
    <w:p w:rsidR="00EC3A74" w:rsidRPr="00EC3A74" w:rsidRDefault="00EC3A74" w:rsidP="00EC3A74">
      <w:pPr>
        <w:jc w:val="center"/>
        <w:rPr>
          <w:rFonts w:cs="Times New Roman"/>
          <w:b/>
          <w:bCs/>
          <w:sz w:val="20"/>
          <w:szCs w:val="20"/>
        </w:rPr>
      </w:pPr>
      <w:r w:rsidRPr="00EC3A74">
        <w:rPr>
          <w:rFonts w:cs="Times New Roman"/>
          <w:b/>
          <w:bCs/>
          <w:sz w:val="20"/>
          <w:szCs w:val="20"/>
        </w:rPr>
        <w:t>RICEVIMENTI GENERALI- APRILE 2021</w:t>
      </w:r>
    </w:p>
    <w:p w:rsidR="00317488" w:rsidRPr="00F60EA3" w:rsidRDefault="00EC3A74" w:rsidP="00EC3A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3A74">
        <w:rPr>
          <w:rFonts w:cs="Times New Roman"/>
          <w:b/>
          <w:bCs/>
          <w:sz w:val="28"/>
          <w:szCs w:val="28"/>
        </w:rPr>
        <w:t>Modalità organizzative</w:t>
      </w:r>
    </w:p>
    <w:p w:rsidR="00F60EA3" w:rsidRDefault="00F60EA3">
      <w:pPr>
        <w:rPr>
          <w:rFonts w:ascii="Times New Roman" w:hAnsi="Times New Roman" w:cs="Times New Roman"/>
          <w:b/>
          <w:bCs/>
        </w:rPr>
      </w:pPr>
    </w:p>
    <w:p w:rsidR="003D2D05" w:rsidRPr="00EC3A74" w:rsidRDefault="009273F7">
      <w:pPr>
        <w:rPr>
          <w:rFonts w:cs="Times New Roman"/>
          <w:b/>
          <w:bCs/>
        </w:rPr>
      </w:pPr>
      <w:r w:rsidRPr="00EC3A74">
        <w:rPr>
          <w:rFonts w:cs="Times New Roman"/>
          <w:b/>
          <w:bCs/>
        </w:rPr>
        <w:t>PARTE DOCENTI</w:t>
      </w:r>
    </w:p>
    <w:p w:rsidR="00D573AB" w:rsidRPr="00EC3A74" w:rsidRDefault="003D2D05" w:rsidP="00EC3A74">
      <w:pPr>
        <w:rPr>
          <w:rFonts w:cs="Times New Roman"/>
          <w:b/>
        </w:rPr>
      </w:pPr>
      <w:r w:rsidRPr="00EC3A74">
        <w:rPr>
          <w:rFonts w:cs="Times New Roman"/>
          <w:b/>
        </w:rPr>
        <w:t>I</w:t>
      </w:r>
      <w:r w:rsidR="00F60EA3" w:rsidRPr="00EC3A74">
        <w:rPr>
          <w:rFonts w:cs="Times New Roman"/>
          <w:b/>
        </w:rPr>
        <w:t xml:space="preserve">l </w:t>
      </w:r>
      <w:r w:rsidR="00D311DC" w:rsidRPr="00EC3A74">
        <w:rPr>
          <w:rFonts w:cs="Times New Roman"/>
          <w:b/>
        </w:rPr>
        <w:t>docente</w:t>
      </w:r>
      <w:r w:rsidRPr="00EC3A74">
        <w:rPr>
          <w:rFonts w:cs="Times New Roman"/>
          <w:b/>
        </w:rPr>
        <w:t xml:space="preserve"> organizza il meet</w:t>
      </w:r>
      <w:r w:rsidR="00D573AB" w:rsidRPr="00EC3A74">
        <w:rPr>
          <w:rFonts w:cs="Times New Roman"/>
          <w:b/>
        </w:rPr>
        <w:t xml:space="preserve"> utilizzando Calendar</w:t>
      </w:r>
      <w:r w:rsidR="00F60EA3" w:rsidRPr="00EC3A74">
        <w:rPr>
          <w:rFonts w:cs="Times New Roman"/>
          <w:b/>
        </w:rPr>
        <w:t xml:space="preserve"> e </w:t>
      </w:r>
      <w:r w:rsidR="00A82A1F" w:rsidRPr="00EC3A74">
        <w:rPr>
          <w:rFonts w:cs="Times New Roman"/>
          <w:b/>
        </w:rPr>
        <w:t xml:space="preserve">carica il </w:t>
      </w:r>
      <w:r w:rsidR="00D573AB" w:rsidRPr="00EC3A74">
        <w:rPr>
          <w:rFonts w:cs="Times New Roman"/>
          <w:b/>
        </w:rPr>
        <w:t xml:space="preserve">link </w:t>
      </w:r>
      <w:r w:rsidR="00A82A1F" w:rsidRPr="00EC3A74">
        <w:rPr>
          <w:rFonts w:cs="Times New Roman"/>
          <w:b/>
        </w:rPr>
        <w:t xml:space="preserve">nella </w:t>
      </w:r>
      <w:r w:rsidR="00D311DC" w:rsidRPr="00EC3A74">
        <w:rPr>
          <w:rFonts w:cs="Times New Roman"/>
          <w:b/>
        </w:rPr>
        <w:t>sezione annotazioni</w:t>
      </w:r>
      <w:r w:rsidR="00A82A1F" w:rsidRPr="00EC3A74">
        <w:rPr>
          <w:rFonts w:cs="Times New Roman"/>
          <w:b/>
        </w:rPr>
        <w:t xml:space="preserve"> del registro elettronico</w:t>
      </w:r>
    </w:p>
    <w:p w:rsidR="00403251" w:rsidRPr="00EC3A74" w:rsidRDefault="00D573AB" w:rsidP="00A82A1F">
      <w:pPr>
        <w:ind w:left="708"/>
        <w:jc w:val="both"/>
        <w:rPr>
          <w:rFonts w:cs="Times New Roman"/>
        </w:rPr>
      </w:pPr>
      <w:r w:rsidRPr="00EC3A74">
        <w:rPr>
          <w:rFonts w:cs="Times New Roman"/>
        </w:rPr>
        <w:t>Nella fase di calendarizzazione del meet (creazione mediante Calendar del meet)</w:t>
      </w:r>
      <w:r w:rsidR="00F410C7" w:rsidRPr="00EC3A74">
        <w:rPr>
          <w:rFonts w:cs="Times New Roman"/>
        </w:rPr>
        <w:t xml:space="preserve"> non bisogna inserire alcuna mail nel campo “Invitati” poiché</w:t>
      </w:r>
      <w:r w:rsidRPr="00EC3A74">
        <w:rPr>
          <w:rFonts w:cs="Times New Roman"/>
        </w:rPr>
        <w:t xml:space="preserve"> il</w:t>
      </w:r>
      <w:r w:rsidR="00403251" w:rsidRPr="00EC3A74">
        <w:rPr>
          <w:rFonts w:cs="Times New Roman"/>
        </w:rPr>
        <w:t xml:space="preserve"> coordinatore</w:t>
      </w:r>
      <w:r w:rsidR="00EC3A74" w:rsidRPr="00EC3A74">
        <w:rPr>
          <w:rFonts w:cs="Times New Roman"/>
        </w:rPr>
        <w:t xml:space="preserve"> </w:t>
      </w:r>
      <w:r w:rsidR="00F410C7" w:rsidRPr="00EC3A74">
        <w:rPr>
          <w:rFonts w:cs="Times New Roman"/>
        </w:rPr>
        <w:t xml:space="preserve"> </w:t>
      </w:r>
      <w:r w:rsidR="00A82A1F" w:rsidRPr="00EC3A74">
        <w:rPr>
          <w:rFonts w:cs="Times New Roman"/>
        </w:rPr>
        <w:t>caricherà</w:t>
      </w:r>
      <w:r w:rsidR="00EC3A74" w:rsidRPr="00EC3A74">
        <w:rPr>
          <w:rFonts w:cs="Times New Roman"/>
        </w:rPr>
        <w:t xml:space="preserve"> i meet, ricevuti dai colleghi, </w:t>
      </w:r>
      <w:r w:rsidR="00A82A1F" w:rsidRPr="00EC3A74">
        <w:rPr>
          <w:rFonts w:cs="Times New Roman"/>
        </w:rPr>
        <w:t xml:space="preserve"> </w:t>
      </w:r>
      <w:r w:rsidR="00D311DC" w:rsidRPr="00EC3A74">
        <w:rPr>
          <w:rFonts w:cs="Times New Roman"/>
        </w:rPr>
        <w:t xml:space="preserve">nella sezione annotazioni </w:t>
      </w:r>
      <w:r w:rsidR="00A82A1F" w:rsidRPr="00EC3A74">
        <w:rPr>
          <w:rFonts w:cs="Times New Roman"/>
        </w:rPr>
        <w:t xml:space="preserve">del registro elettronico. </w:t>
      </w:r>
      <w:r w:rsidR="00F410C7" w:rsidRPr="00EC3A74">
        <w:rPr>
          <w:rFonts w:cs="Times New Roman"/>
        </w:rPr>
        <w:t>Il</w:t>
      </w:r>
      <w:r w:rsidR="00403251" w:rsidRPr="00EC3A74">
        <w:rPr>
          <w:rFonts w:cs="Times New Roman"/>
        </w:rPr>
        <w:t xml:space="preserve"> </w:t>
      </w:r>
      <w:r w:rsidR="00EC3A74" w:rsidRPr="00EC3A74">
        <w:rPr>
          <w:rFonts w:cs="Times New Roman"/>
        </w:rPr>
        <w:t xml:space="preserve">singolo </w:t>
      </w:r>
      <w:r w:rsidR="00D311DC" w:rsidRPr="00EC3A74">
        <w:rPr>
          <w:rFonts w:cs="Times New Roman"/>
        </w:rPr>
        <w:t>docente</w:t>
      </w:r>
      <w:r w:rsidR="00F410C7" w:rsidRPr="00EC3A74">
        <w:rPr>
          <w:rFonts w:cs="Times New Roman"/>
        </w:rPr>
        <w:t xml:space="preserve"> crea </w:t>
      </w:r>
      <w:r w:rsidR="00403251" w:rsidRPr="00EC3A74">
        <w:rPr>
          <w:rFonts w:cs="Times New Roman"/>
        </w:rPr>
        <w:t xml:space="preserve">un unico </w:t>
      </w:r>
      <w:r w:rsidR="00F410C7" w:rsidRPr="00EC3A74">
        <w:rPr>
          <w:rFonts w:cs="Times New Roman"/>
        </w:rPr>
        <w:t>M</w:t>
      </w:r>
      <w:r w:rsidR="00403251" w:rsidRPr="00EC3A74">
        <w:rPr>
          <w:rFonts w:cs="Times New Roman"/>
        </w:rPr>
        <w:t>eet</w:t>
      </w:r>
      <w:r w:rsidR="00F410C7" w:rsidRPr="00EC3A74">
        <w:rPr>
          <w:rFonts w:cs="Times New Roman"/>
        </w:rPr>
        <w:t xml:space="preserve"> utilizzabile per tutti gli incontri</w:t>
      </w:r>
      <w:r w:rsidR="00EC3A74" w:rsidRPr="00EC3A74">
        <w:rPr>
          <w:rFonts w:cs="Times New Roman"/>
        </w:rPr>
        <w:t xml:space="preserve"> e invia il link al coordinatore </w:t>
      </w:r>
      <w:r w:rsidR="00F410C7" w:rsidRPr="00EC3A74">
        <w:rPr>
          <w:rFonts w:cs="Times New Roman"/>
        </w:rPr>
        <w:t xml:space="preserve">. Per impedire l’accesso automatico al Meet durante i colloqui, il docente dovrà (a Meet avviato) utilizzare la funzione scudo.  Fare click sull’icona scudo in basso a sinistra del meet e disattivare la funzione “Accesso rapido” come da immagine. </w:t>
      </w:r>
    </w:p>
    <w:p w:rsidR="007D663A" w:rsidRPr="009273F7" w:rsidRDefault="007D663A" w:rsidP="00F410C7">
      <w:pPr>
        <w:ind w:firstLine="709"/>
        <w:rPr>
          <w:rFonts w:ascii="Times New Roman" w:hAnsi="Times New Roman" w:cs="Times New Roman"/>
        </w:rPr>
      </w:pPr>
      <w:r w:rsidRPr="009273F7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3048000" cy="3009900"/>
            <wp:effectExtent l="19050" t="0" r="0" b="0"/>
            <wp:docPr id="6" name="Immagine 6" descr="C:\Users\giacomini.SYNOLEVI\Downloads\WhatsApp Image 2020-11-13 at 09.48.0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iacomini.SYNOLEVI\Downloads\WhatsApp Image 2020-11-13 at 09.48.03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973" cy="3008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73F7">
        <w:rPr>
          <w:rFonts w:ascii="Times New Roman" w:hAnsi="Times New Roman" w:cs="Times New Roman"/>
        </w:rPr>
        <w:br w:type="textWrapping" w:clear="all"/>
      </w:r>
      <w:r w:rsidR="00F410C7" w:rsidRPr="009273F7">
        <w:rPr>
          <w:rFonts w:ascii="Times New Roman" w:hAnsi="Times New Roman" w:cs="Times New Roman"/>
        </w:rPr>
        <w:br w:type="page"/>
      </w:r>
    </w:p>
    <w:p w:rsidR="009273F7" w:rsidRDefault="009273F7" w:rsidP="009C2715">
      <w:pPr>
        <w:rPr>
          <w:rFonts w:ascii="Times New Roman" w:hAnsi="Times New Roman" w:cs="Times New Roman"/>
        </w:rPr>
      </w:pPr>
    </w:p>
    <w:p w:rsidR="00A50C99" w:rsidRPr="009273F7" w:rsidRDefault="009273F7" w:rsidP="009C2715">
      <w:pPr>
        <w:rPr>
          <w:rFonts w:ascii="Times New Roman" w:hAnsi="Times New Roman" w:cs="Times New Roman"/>
          <w:b/>
        </w:rPr>
      </w:pPr>
      <w:r w:rsidRPr="009273F7">
        <w:rPr>
          <w:rFonts w:ascii="Times New Roman" w:hAnsi="Times New Roman" w:cs="Times New Roman"/>
          <w:b/>
        </w:rPr>
        <w:t>PARTE GENITORI</w:t>
      </w:r>
      <w:r w:rsidR="00A50C99" w:rsidRPr="009273F7">
        <w:rPr>
          <w:rFonts w:ascii="Times New Roman" w:hAnsi="Times New Roman" w:cs="Times New Roman"/>
          <w:b/>
        </w:rPr>
        <w:br/>
      </w:r>
    </w:p>
    <w:p w:rsidR="00EC3A74" w:rsidRPr="00EC3A74" w:rsidRDefault="00EC3A74" w:rsidP="00EC3A74">
      <w:pPr>
        <w:ind w:left="360"/>
        <w:jc w:val="both"/>
        <w:rPr>
          <w:rFonts w:ascii="Times New Roman" w:hAnsi="Times New Roman" w:cs="Times New Roman"/>
        </w:rPr>
      </w:pPr>
    </w:p>
    <w:p w:rsidR="00EC3A74" w:rsidRPr="00EC3A74" w:rsidRDefault="00EC3A74" w:rsidP="00EC3A74">
      <w:pPr>
        <w:pStyle w:val="Paragrafoelenco"/>
        <w:numPr>
          <w:ilvl w:val="0"/>
          <w:numId w:val="3"/>
        </w:numPr>
        <w:jc w:val="both"/>
        <w:rPr>
          <w:rFonts w:cs="Times New Roman"/>
        </w:rPr>
      </w:pPr>
      <w:r w:rsidRPr="00EC3A74">
        <w:rPr>
          <w:rFonts w:cs="Times New Roman"/>
        </w:rPr>
        <w:t xml:space="preserve">La prenotazione consente la scelta dell’orario di appuntamento con una scansione degli orari prenotabili </w:t>
      </w:r>
      <w:r w:rsidRPr="00EC3A74">
        <w:rPr>
          <w:rFonts w:cs="Times New Roman"/>
          <w:u w:val="single"/>
        </w:rPr>
        <w:t>ogni 5 minuti</w:t>
      </w:r>
      <w:r>
        <w:rPr>
          <w:rFonts w:cs="Times New Roman"/>
          <w:u w:val="single"/>
        </w:rPr>
        <w:t>;</w:t>
      </w:r>
    </w:p>
    <w:p w:rsidR="003F5B09" w:rsidRDefault="00EC3A74" w:rsidP="003F5B09">
      <w:pPr>
        <w:pStyle w:val="Paragrafoelenc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 xml:space="preserve">I </w:t>
      </w:r>
      <w:r w:rsidR="009273F7" w:rsidRPr="00EC3A74">
        <w:rPr>
          <w:rFonts w:cs="Times New Roman"/>
        </w:rPr>
        <w:t>genitor</w:t>
      </w:r>
      <w:r>
        <w:rPr>
          <w:rFonts w:cs="Times New Roman"/>
        </w:rPr>
        <w:t xml:space="preserve">i saranno ricevuti dai docenti in base all’ordine degli appuntamenti. Se </w:t>
      </w:r>
      <w:r w:rsidR="003F5B09">
        <w:rPr>
          <w:rFonts w:cs="Times New Roman"/>
        </w:rPr>
        <w:t>un genitore tarda ad un appuntamento a causa del prolungarsi del colloquio precedente, non perde il proprio turno, ma mantiene con ogni docente la precedenza rispetto agli appuntamenti successivi;</w:t>
      </w:r>
    </w:p>
    <w:p w:rsidR="003F5B09" w:rsidRDefault="003F5B09" w:rsidP="003F5B09">
      <w:pPr>
        <w:pStyle w:val="Paragrafoelenc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nel caso in cui un genitore, per motivi diversi, non riuscisse ad effettuare una prenotazione, potrà comunque concordare una nuova data scrivendo alla mail istituzionale del docente;</w:t>
      </w:r>
    </w:p>
    <w:p w:rsidR="009273F7" w:rsidRPr="003F5B09" w:rsidRDefault="003F5B09" w:rsidP="003F5B09">
      <w:pPr>
        <w:pStyle w:val="Paragrafoelenc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  <w:u w:val="single"/>
        </w:rPr>
        <w:t>il link generato dal docente sarà caricato nella sezione” Annotazioni” della classe.</w:t>
      </w:r>
    </w:p>
    <w:p w:rsidR="003D2D05" w:rsidRPr="009273F7" w:rsidRDefault="003D2D05" w:rsidP="009273F7">
      <w:pPr>
        <w:rPr>
          <w:rFonts w:ascii="Times New Roman" w:hAnsi="Times New Roman" w:cs="Times New Roman"/>
        </w:rPr>
      </w:pPr>
    </w:p>
    <w:sectPr w:rsidR="003D2D05" w:rsidRPr="009273F7" w:rsidSect="0031748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B09" w:rsidRDefault="003F5B09" w:rsidP="003F5B09">
      <w:pPr>
        <w:spacing w:after="0" w:line="240" w:lineRule="auto"/>
      </w:pPr>
      <w:r>
        <w:separator/>
      </w:r>
    </w:p>
  </w:endnote>
  <w:endnote w:type="continuationSeparator" w:id="0">
    <w:p w:rsidR="003F5B09" w:rsidRDefault="003F5B09" w:rsidP="003F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B09" w:rsidRDefault="003F5B09" w:rsidP="003F5B09">
      <w:pPr>
        <w:spacing w:after="0" w:line="240" w:lineRule="auto"/>
      </w:pPr>
      <w:r>
        <w:separator/>
      </w:r>
    </w:p>
  </w:footnote>
  <w:footnote w:type="continuationSeparator" w:id="0">
    <w:p w:rsidR="003F5B09" w:rsidRDefault="003F5B09" w:rsidP="003F5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0267"/>
      <w:docPartObj>
        <w:docPartGallery w:val="Page Numbers (Margins)"/>
        <w:docPartUnique/>
      </w:docPartObj>
    </w:sdtPr>
    <w:sdtEndPr/>
    <w:sdtContent>
      <w:p w:rsidR="003F5B09" w:rsidRDefault="00213278">
        <w:pPr>
          <w:pStyle w:val="Intestazione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571500" cy="329565"/>
                  <wp:effectExtent l="0" t="0" r="4445" b="3810"/>
                  <wp:wrapNone/>
                  <wp:docPr id="1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150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5B09" w:rsidRDefault="00213278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1026" style="position:absolute;margin-left:-6.2pt;margin-top:0;width:45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ss4fwIAAAUFAAAOAAAAZHJzL2Uyb0RvYy54bWysVNuO0zAQfUfiHyy/d3MhaZto09VeKEJa&#10;YMXCB7i201g4trHdpgvi3xk7bbc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Qe0w&#10;UqSHEn2EpBG1lhzlIT2DcTV4PZoHGwJ05l7TLw4pfduBF7+2Vg8dJwxIZcE/OTsQDAdH0Wp4pxmg&#10;k43XMVO71vYBEHKAdrEgT8eC8J1HFBbLWVamUDYKW6/yqpyW8QZSHw4b6/wbrnsUJg22QD2Ck+29&#10;84EMqQ8ukbyWgi2FlNGw69WttGhLQBvL+O3R3ambVMFZ6XBsRBxXgCPcEfYC21jr71WWF+lNXk2W&#10;0/lsUiyLclLN0vkkzaqbapoWVXG3/BEIZkXdCca4uheKH3SXFX9X130HjIqJykNDg6syL2PsZ+zd&#10;aZBp/P4UZC88tKEUfYPnRydSh7q+VgzCJrUnQo7z5Jx+zDLk4PCPWYkqCIUfBeR3qx2gBDWsNHsC&#10;PVgN9YLSwtsBk07bbxgN0IcNdl83xHKM5FsFmqqyogiNG42inOVg2NOd1ekOURSgGuwxGqe3fmz2&#10;jbFi3cFNWcyR0tegw1ZEjTyz2qsXei0Gs38XQjOf2tHr+fVa/AQAAP//AwBQSwMEFAAGAAgAAAAh&#10;AAuhYAbaAAAAAwEAAA8AAABkcnMvZG93bnJldi54bWxMj0FLw0AQhe+C/2EZwYu0mwqKjdkUUSoF&#10;QWiVet1mxyR0dzZkp2n67x291MuDxxve+6ZYjMGrAfvURjIwm2agkKroWqoNfH4sJw+gElty1kdC&#10;AydMsCgvLwqbu3ikNQ4brpWUUMqtgYa5y7VOVYPBpmnskCT7jn2wLLavtevtUcqD17dZdq+DbUkW&#10;Gtvhc4PVfnMIBvZfjt+HFY9vq255E162fn169cZcX41Pj6AYRz4fwy++oEMpTLt4IJeUNyCP8J9K&#10;Ns/E7Qzczeagy0L/Zy9/AAAA//8DAFBLAQItABQABgAIAAAAIQC2gziS/gAAAOEBAAATAAAAAAAA&#10;AAAAAAAAAAAAAABbQ29udGVudF9UeXBlc10ueG1sUEsBAi0AFAAGAAgAAAAhADj9If/WAAAAlAEA&#10;AAsAAAAAAAAAAAAAAAAALwEAAF9yZWxzLy5yZWxzUEsBAi0AFAAGAAgAAAAhAPxqyzh/AgAABQUA&#10;AA4AAAAAAAAAAAAAAAAALgIAAGRycy9lMm9Eb2MueG1sUEsBAi0AFAAGAAgAAAAhAAuhYAbaAAAA&#10;AwEAAA8AAAAAAAAAAAAAAAAA2QQAAGRycy9kb3ducmV2LnhtbFBLBQYAAAAABAAEAPMAAADgBQAA&#10;AAA=&#10;" o:allowincell="f" stroked="f">
                  <v:textbox>
                    <w:txbxContent>
                      <w:p w:rsidR="003F5B09" w:rsidRDefault="00213278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B60C3"/>
    <w:multiLevelType w:val="hybridMultilevel"/>
    <w:tmpl w:val="45EE0A16"/>
    <w:lvl w:ilvl="0" w:tplc="BC660A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5214B"/>
    <w:multiLevelType w:val="hybridMultilevel"/>
    <w:tmpl w:val="F1CE3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0010C"/>
    <w:multiLevelType w:val="hybridMultilevel"/>
    <w:tmpl w:val="B6FA45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778B0"/>
    <w:multiLevelType w:val="hybridMultilevel"/>
    <w:tmpl w:val="8DCC559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A4522F"/>
    <w:multiLevelType w:val="hybridMultilevel"/>
    <w:tmpl w:val="CA70E6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05"/>
    <w:rsid w:val="00072F61"/>
    <w:rsid w:val="000E7807"/>
    <w:rsid w:val="000F6D77"/>
    <w:rsid w:val="00171FB8"/>
    <w:rsid w:val="00187765"/>
    <w:rsid w:val="00213278"/>
    <w:rsid w:val="00317488"/>
    <w:rsid w:val="003573D0"/>
    <w:rsid w:val="003D2D05"/>
    <w:rsid w:val="003D3F74"/>
    <w:rsid w:val="003E243A"/>
    <w:rsid w:val="003F5B09"/>
    <w:rsid w:val="00403251"/>
    <w:rsid w:val="004A77CF"/>
    <w:rsid w:val="004D797A"/>
    <w:rsid w:val="005C6C4B"/>
    <w:rsid w:val="0062769D"/>
    <w:rsid w:val="00697E68"/>
    <w:rsid w:val="007C54A2"/>
    <w:rsid w:val="007D663A"/>
    <w:rsid w:val="008C0790"/>
    <w:rsid w:val="009273F7"/>
    <w:rsid w:val="009C2715"/>
    <w:rsid w:val="009E5B39"/>
    <w:rsid w:val="00A50C99"/>
    <w:rsid w:val="00A82A1F"/>
    <w:rsid w:val="00BF0D93"/>
    <w:rsid w:val="00C60DB5"/>
    <w:rsid w:val="00CB0CF5"/>
    <w:rsid w:val="00CC7B49"/>
    <w:rsid w:val="00D311DC"/>
    <w:rsid w:val="00D573AB"/>
    <w:rsid w:val="00D666AF"/>
    <w:rsid w:val="00E73BCE"/>
    <w:rsid w:val="00E77431"/>
    <w:rsid w:val="00EC3A74"/>
    <w:rsid w:val="00F410C7"/>
    <w:rsid w:val="00F60EA3"/>
    <w:rsid w:val="00F8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F9D136D-BA95-4286-A714-AD204F64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74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2D0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6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663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F5B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F5B09"/>
  </w:style>
  <w:style w:type="paragraph" w:styleId="Pidipagina">
    <w:name w:val="footer"/>
    <w:basedOn w:val="Normale"/>
    <w:link w:val="PidipaginaCarattere"/>
    <w:uiPriority w:val="99"/>
    <w:semiHidden/>
    <w:unhideWhenUsed/>
    <w:rsid w:val="003F5B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F5B09"/>
  </w:style>
  <w:style w:type="character" w:styleId="Numeropagina">
    <w:name w:val="page number"/>
    <w:basedOn w:val="Carpredefinitoparagrafo"/>
    <w:uiPriority w:val="99"/>
    <w:unhideWhenUsed/>
    <w:rsid w:val="003F5B09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1276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giacomini</dc:creator>
  <cp:lastModifiedBy>Admin</cp:lastModifiedBy>
  <cp:revision>2</cp:revision>
  <cp:lastPrinted>2020-11-13T08:54:00Z</cp:lastPrinted>
  <dcterms:created xsi:type="dcterms:W3CDTF">2021-03-26T21:10:00Z</dcterms:created>
  <dcterms:modified xsi:type="dcterms:W3CDTF">2021-03-26T21:10:00Z</dcterms:modified>
</cp:coreProperties>
</file>